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D9B66" w14:textId="77777777" w:rsidR="00B161B2" w:rsidRDefault="00B161B2" w:rsidP="00B161B2">
      <w:pPr>
        <w:tabs>
          <w:tab w:val="left" w:pos="1037"/>
        </w:tabs>
        <w:rPr>
          <w:rFonts w:ascii="Book Antiqua" w:hAnsi="Book Antiqua"/>
          <w:b/>
        </w:rPr>
      </w:pPr>
      <w:r w:rsidRPr="00C85069">
        <w:rPr>
          <w:rFonts w:ascii="Book Antiqua" w:hAnsi="Book Antiqua"/>
          <w:b/>
        </w:rPr>
        <w:t xml:space="preserve">400kV GIS Substation Package SS-135 (Re-tender) for (a) Extension of 400kV </w:t>
      </w:r>
      <w:proofErr w:type="spellStart"/>
      <w:r w:rsidRPr="00C85069">
        <w:rPr>
          <w:rFonts w:ascii="Book Antiqua" w:hAnsi="Book Antiqua"/>
          <w:b/>
        </w:rPr>
        <w:t>Pandiabili</w:t>
      </w:r>
      <w:proofErr w:type="spellEnd"/>
      <w:r w:rsidRPr="00C85069">
        <w:rPr>
          <w:rFonts w:ascii="Book Antiqua" w:hAnsi="Book Antiqua"/>
          <w:b/>
        </w:rPr>
        <w:t xml:space="preserve"> GIS Substation under ERBS-I. (b) Extension of Rangpo 132kV GIS Substation under ERBS-II (c) Bay Extension of Misa GIS S/s under NERES-XXVIII</w:t>
      </w:r>
    </w:p>
    <w:p w14:paraId="7CF570BC" w14:textId="77777777" w:rsidR="00D93575" w:rsidRPr="0023692D" w:rsidRDefault="00D93575" w:rsidP="00D93575">
      <w:pPr>
        <w:jc w:val="center"/>
        <w:rPr>
          <w:rFonts w:ascii="Aptos" w:hAnsi="Aptos"/>
        </w:rPr>
      </w:pPr>
      <w:r w:rsidRPr="0023692D">
        <w:rPr>
          <w:rFonts w:ascii="Aptos" w:hAnsi="Aptos"/>
        </w:rPr>
        <w:t>CONFIRMATION IN REGARD TO DESIGN &amp; TYPE TEST</w:t>
      </w:r>
    </w:p>
    <w:p w14:paraId="6EF2E2DE" w14:textId="77777777" w:rsidR="00D93575" w:rsidRPr="0023692D" w:rsidRDefault="00D93575" w:rsidP="00D93575">
      <w:pPr>
        <w:jc w:val="center"/>
        <w:rPr>
          <w:rFonts w:ascii="Aptos" w:hAnsi="Aptos"/>
        </w:rPr>
      </w:pPr>
      <w:r w:rsidRPr="0023692D">
        <w:rPr>
          <w:rFonts w:ascii="Aptos" w:hAnsi="Aptos"/>
        </w:rPr>
        <w:t>(To be furnished in case bidder is proposing to qualify through Note-4 under Route -1 of QR)</w:t>
      </w:r>
    </w:p>
    <w:p w14:paraId="76F6412D" w14:textId="77777777" w:rsidR="00D93575" w:rsidRPr="0023692D" w:rsidRDefault="00D93575" w:rsidP="0076124F">
      <w:pPr>
        <w:jc w:val="both"/>
        <w:rPr>
          <w:rFonts w:ascii="Aptos" w:hAnsi="Aptos"/>
        </w:rPr>
      </w:pPr>
      <w:r w:rsidRPr="0023692D">
        <w:rPr>
          <w:rFonts w:ascii="Aptos" w:hAnsi="Aptos"/>
        </w:rPr>
        <w:t xml:space="preserve">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w:t>
      </w:r>
      <w:proofErr w:type="spellStart"/>
      <w:r w:rsidRPr="0023692D">
        <w:rPr>
          <w:rFonts w:ascii="Aptos" w:hAnsi="Aptos"/>
        </w:rPr>
        <w:t>it’s</w:t>
      </w:r>
      <w:proofErr w:type="spellEnd"/>
      <w:r w:rsidRPr="0023692D">
        <w:rPr>
          <w:rFonts w:ascii="Aptos" w:hAnsi="Aptos"/>
        </w:rPr>
        <w:t xml:space="preserve"> Indian works.</w:t>
      </w:r>
    </w:p>
    <w:p w14:paraId="602F5627" w14:textId="77777777" w:rsidR="00D93575" w:rsidRPr="0023692D" w:rsidRDefault="00D93575" w:rsidP="0076124F">
      <w:pPr>
        <w:jc w:val="both"/>
        <w:rPr>
          <w:rFonts w:ascii="Aptos" w:hAnsi="Aptos"/>
        </w:rPr>
      </w:pPr>
      <w:r w:rsidRPr="0023692D">
        <w:rPr>
          <w:rFonts w:ascii="Aptos" w:hAnsi="Aptos"/>
        </w:rPr>
        <w:t>Further, it is confirmed that the type test reports of the GIS Equipment offered under the subject package shall be submitted to POWERGRID during detailed Engineering as per the requirements of Technical specification, in the event of award of contract.</w:t>
      </w:r>
    </w:p>
    <w:p w14:paraId="13090B49" w14:textId="77777777" w:rsidR="00D93575" w:rsidRPr="0023692D" w:rsidRDefault="00D93575" w:rsidP="00D93575">
      <w:pPr>
        <w:rPr>
          <w:rFonts w:ascii="Aptos" w:hAnsi="Aptos"/>
        </w:rPr>
      </w:pPr>
    </w:p>
    <w:p w14:paraId="5D029F53" w14:textId="77777777" w:rsidR="00D93575" w:rsidRPr="0023692D" w:rsidRDefault="00D93575" w:rsidP="00D93575">
      <w:pPr>
        <w:rPr>
          <w:rFonts w:ascii="Aptos" w:hAnsi="Aptos"/>
        </w:rPr>
      </w:pPr>
      <w:r w:rsidRPr="0023692D">
        <w:rPr>
          <w:rFonts w:ascii="Aptos" w:hAnsi="Aptos"/>
        </w:rPr>
        <w:t>AUTHORISED SIGNATORY FOR…………..(Name of the bidder)…………</w:t>
      </w:r>
      <w:r w:rsidR="00882D60" w:rsidRPr="0023692D">
        <w:rPr>
          <w:rFonts w:ascii="Aptos" w:hAnsi="Aptos"/>
        </w:rPr>
        <w:t>…………………</w:t>
      </w:r>
      <w:r w:rsidRPr="0023692D">
        <w:rPr>
          <w:rFonts w:ascii="Aptos" w:hAnsi="Aptos"/>
        </w:rPr>
        <w:t>.(THE BIDDER)</w:t>
      </w:r>
    </w:p>
    <w:p w14:paraId="48A708A5" w14:textId="77777777" w:rsidR="00882D60" w:rsidRPr="0023692D" w:rsidRDefault="00882D60" w:rsidP="00D93575">
      <w:pPr>
        <w:rPr>
          <w:rFonts w:ascii="Aptos" w:hAnsi="Aptos"/>
        </w:rPr>
      </w:pPr>
    </w:p>
    <w:p w14:paraId="4B038572" w14:textId="77777777" w:rsidR="00882D60" w:rsidRPr="0023692D" w:rsidRDefault="00882D60" w:rsidP="00D93575">
      <w:pPr>
        <w:rPr>
          <w:rFonts w:ascii="Aptos" w:hAnsi="Aptos"/>
        </w:rPr>
      </w:pPr>
      <w:r w:rsidRPr="0023692D">
        <w:rPr>
          <w:rFonts w:ascii="Aptos" w:hAnsi="Aptos"/>
        </w:rPr>
        <w:t>Power of Attorney Holder                                                                         Key Managerial Person</w:t>
      </w:r>
    </w:p>
    <w:p w14:paraId="612348A5" w14:textId="77777777" w:rsidR="00882D60" w:rsidRPr="0023692D" w:rsidRDefault="00882D60" w:rsidP="00882D60">
      <w:pPr>
        <w:rPr>
          <w:rFonts w:ascii="Aptos" w:hAnsi="Aptos"/>
        </w:rPr>
      </w:pPr>
      <w:r w:rsidRPr="0023692D">
        <w:rPr>
          <w:rFonts w:ascii="Aptos" w:hAnsi="Aptos"/>
        </w:rPr>
        <w:t>Signature……………………….                                              Signature……………………….</w:t>
      </w:r>
    </w:p>
    <w:p w14:paraId="21A6C0CE" w14:textId="77777777" w:rsidR="00882D60" w:rsidRPr="0023692D" w:rsidRDefault="00882D60" w:rsidP="00882D60">
      <w:pPr>
        <w:rPr>
          <w:rFonts w:ascii="Aptos" w:hAnsi="Aptos"/>
        </w:rPr>
      </w:pPr>
      <w:r w:rsidRPr="0023692D">
        <w:rPr>
          <w:rFonts w:ascii="Aptos" w:hAnsi="Aptos"/>
        </w:rPr>
        <w:t>Name……………………………………..                                    Name……………………………………..</w:t>
      </w:r>
    </w:p>
    <w:p w14:paraId="153F50AB" w14:textId="77777777" w:rsidR="00882D60" w:rsidRPr="0023692D" w:rsidRDefault="00882D60" w:rsidP="00882D60">
      <w:pPr>
        <w:rPr>
          <w:rFonts w:ascii="Aptos" w:hAnsi="Aptos"/>
        </w:rPr>
      </w:pPr>
      <w:r w:rsidRPr="0023692D">
        <w:rPr>
          <w:rFonts w:ascii="Aptos" w:hAnsi="Aptos"/>
        </w:rPr>
        <w:t>Office Address…………………………..                                 Office Address…………………………..</w:t>
      </w:r>
    </w:p>
    <w:p w14:paraId="39065B95" w14:textId="77777777" w:rsidR="00882D60" w:rsidRPr="0023692D" w:rsidRDefault="00882D60" w:rsidP="00882D60">
      <w:pPr>
        <w:rPr>
          <w:rFonts w:ascii="Aptos" w:hAnsi="Aptos"/>
        </w:rPr>
      </w:pPr>
      <w:r w:rsidRPr="0023692D">
        <w:rPr>
          <w:rFonts w:ascii="Aptos" w:hAnsi="Aptos"/>
        </w:rPr>
        <w:t>AUTHORISED SIGNATORY FOR…………..(Name of the Collaborator)…………………………….(THE COLLABORATOR)</w:t>
      </w:r>
    </w:p>
    <w:p w14:paraId="43F42418" w14:textId="77777777" w:rsidR="00882D60" w:rsidRPr="0023692D" w:rsidRDefault="00882D60" w:rsidP="00882D60">
      <w:pPr>
        <w:rPr>
          <w:rFonts w:ascii="Aptos" w:hAnsi="Aptos"/>
        </w:rPr>
      </w:pPr>
      <w:r w:rsidRPr="0023692D">
        <w:rPr>
          <w:rFonts w:ascii="Aptos" w:hAnsi="Aptos"/>
        </w:rPr>
        <w:t>Key Managerial Person</w:t>
      </w:r>
    </w:p>
    <w:p w14:paraId="081972B5" w14:textId="77777777" w:rsidR="00882D60" w:rsidRPr="0023692D" w:rsidRDefault="00882D60" w:rsidP="00882D60">
      <w:pPr>
        <w:rPr>
          <w:rFonts w:ascii="Aptos" w:hAnsi="Aptos"/>
        </w:rPr>
      </w:pPr>
      <w:r w:rsidRPr="0023692D">
        <w:rPr>
          <w:rFonts w:ascii="Aptos" w:hAnsi="Aptos"/>
        </w:rPr>
        <w:t xml:space="preserve">Signature……………………….                                              </w:t>
      </w:r>
    </w:p>
    <w:p w14:paraId="53522FE4" w14:textId="77777777" w:rsidR="00882D60" w:rsidRPr="0023692D" w:rsidRDefault="00882D60" w:rsidP="00882D60">
      <w:pPr>
        <w:rPr>
          <w:rFonts w:ascii="Aptos" w:hAnsi="Aptos"/>
        </w:rPr>
      </w:pPr>
      <w:r w:rsidRPr="0023692D">
        <w:rPr>
          <w:rFonts w:ascii="Aptos" w:hAnsi="Aptos"/>
        </w:rPr>
        <w:t xml:space="preserve">Name……………………………………..                                    </w:t>
      </w:r>
    </w:p>
    <w:p w14:paraId="13042921" w14:textId="77777777" w:rsidR="00882D60" w:rsidRPr="0023692D" w:rsidRDefault="00882D60" w:rsidP="00882D60">
      <w:pPr>
        <w:rPr>
          <w:rFonts w:ascii="Aptos" w:hAnsi="Aptos"/>
        </w:rPr>
      </w:pPr>
      <w:r w:rsidRPr="0023692D">
        <w:rPr>
          <w:rFonts w:ascii="Aptos" w:hAnsi="Aptos"/>
        </w:rPr>
        <w:t xml:space="preserve">Office Address…………………………..                                 </w:t>
      </w:r>
    </w:p>
    <w:sectPr w:rsidR="00882D60" w:rsidRPr="0023692D" w:rsidSect="00E469C0">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910E7" w14:textId="77777777" w:rsidR="000C3627" w:rsidRDefault="000C3627" w:rsidP="00D93575">
      <w:pPr>
        <w:spacing w:after="0" w:line="240" w:lineRule="auto"/>
      </w:pPr>
      <w:r>
        <w:separator/>
      </w:r>
    </w:p>
  </w:endnote>
  <w:endnote w:type="continuationSeparator" w:id="0">
    <w:p w14:paraId="125CC0A0" w14:textId="77777777" w:rsidR="000C3627" w:rsidRDefault="000C3627"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63DE3" w14:textId="77777777" w:rsidR="000C3627" w:rsidRDefault="000C3627" w:rsidP="00D93575">
      <w:pPr>
        <w:spacing w:after="0" w:line="240" w:lineRule="auto"/>
      </w:pPr>
      <w:r>
        <w:separator/>
      </w:r>
    </w:p>
  </w:footnote>
  <w:footnote w:type="continuationSeparator" w:id="0">
    <w:p w14:paraId="44F760ED" w14:textId="77777777" w:rsidR="000C3627" w:rsidRDefault="000C3627"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465D0" w14:textId="77777777" w:rsidR="00A33EB0" w:rsidRPr="00A2312A" w:rsidRDefault="00A33EB0" w:rsidP="00A33EB0">
    <w:pPr>
      <w:pStyle w:val="Header"/>
      <w:jc w:val="right"/>
      <w:rPr>
        <w:rFonts w:ascii="Aptos" w:hAnsi="Aptos"/>
      </w:rPr>
    </w:pPr>
    <w:r w:rsidRPr="00A2312A">
      <w:rPr>
        <w:rFonts w:ascii="Aptos" w:hAnsi="Aptos"/>
      </w:rPr>
      <w:t>Attachment -2</w:t>
    </w:r>
    <w:r w:rsidR="00202A5A" w:rsidRPr="00A2312A">
      <w:rPr>
        <w:rFonts w:ascii="Aptos" w:hAnsi="Aptos"/>
      </w:rPr>
      <w:t>4</w:t>
    </w:r>
  </w:p>
  <w:p w14:paraId="7252BD4B" w14:textId="59DBA179" w:rsidR="00A33EB0" w:rsidRPr="00A2312A" w:rsidRDefault="006313BD">
    <w:pPr>
      <w:pStyle w:val="Header"/>
      <w:rPr>
        <w:rFonts w:ascii="Aptos" w:hAnsi="Aptos"/>
        <w:b/>
        <w:bCs/>
        <w:szCs w:val="26"/>
      </w:rPr>
    </w:pPr>
    <w:r w:rsidRPr="00A2312A">
      <w:rPr>
        <w:rFonts w:ascii="Aptos" w:hAnsi="Aptos"/>
      </w:rPr>
      <w:t xml:space="preserve">Specification No.: </w:t>
    </w:r>
    <w:r w:rsidR="00B161B2" w:rsidRPr="00B23913">
      <w:rPr>
        <w:rFonts w:ascii="Book Antiqua" w:hAnsi="Book Antiqua"/>
        <w:b/>
        <w:color w:val="0000FF"/>
      </w:rPr>
      <w:t>CC/NT/W-GIS/DOM/A04/25/12409</w:t>
    </w:r>
  </w:p>
  <w:p w14:paraId="6B34D331" w14:textId="77777777" w:rsidR="00D93575" w:rsidRPr="00A2312A" w:rsidRDefault="00D93575">
    <w:pPr>
      <w:pStyle w:val="Header"/>
      <w:rPr>
        <w:rFonts w:ascii="Aptos" w:hAnsi="Aptos"/>
      </w:rPr>
    </w:pPr>
    <w:r w:rsidRPr="00A2312A">
      <w:rPr>
        <w:rFonts w:ascii="Aptos" w:hAnsi="Aptos"/>
      </w:rPr>
      <w:tab/>
    </w:r>
    <w:r w:rsidRPr="00A2312A">
      <w:rPr>
        <w:rFonts w:ascii="Aptos" w:hAnsi="Apto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1397F"/>
    <w:rsid w:val="00026EB4"/>
    <w:rsid w:val="00080E52"/>
    <w:rsid w:val="000C3627"/>
    <w:rsid w:val="000C58EB"/>
    <w:rsid w:val="00166600"/>
    <w:rsid w:val="001A295E"/>
    <w:rsid w:val="001D7649"/>
    <w:rsid w:val="00202A5A"/>
    <w:rsid w:val="00203900"/>
    <w:rsid w:val="0023692D"/>
    <w:rsid w:val="00262168"/>
    <w:rsid w:val="00296BF1"/>
    <w:rsid w:val="002B0002"/>
    <w:rsid w:val="002C339B"/>
    <w:rsid w:val="002F38E3"/>
    <w:rsid w:val="003306F2"/>
    <w:rsid w:val="00416FC4"/>
    <w:rsid w:val="004B4501"/>
    <w:rsid w:val="004F723E"/>
    <w:rsid w:val="006313BD"/>
    <w:rsid w:val="006436C3"/>
    <w:rsid w:val="00654D19"/>
    <w:rsid w:val="00717A37"/>
    <w:rsid w:val="0072257B"/>
    <w:rsid w:val="0076124F"/>
    <w:rsid w:val="00764CBE"/>
    <w:rsid w:val="00827120"/>
    <w:rsid w:val="00882D60"/>
    <w:rsid w:val="008F30F5"/>
    <w:rsid w:val="009775DD"/>
    <w:rsid w:val="009829C6"/>
    <w:rsid w:val="009A537C"/>
    <w:rsid w:val="00A2312A"/>
    <w:rsid w:val="00A251CE"/>
    <w:rsid w:val="00A26EA9"/>
    <w:rsid w:val="00A33EB0"/>
    <w:rsid w:val="00A77D9E"/>
    <w:rsid w:val="00B161B2"/>
    <w:rsid w:val="00B7106F"/>
    <w:rsid w:val="00D438EE"/>
    <w:rsid w:val="00D578DC"/>
    <w:rsid w:val="00D93575"/>
    <w:rsid w:val="00DF21FD"/>
    <w:rsid w:val="00DF5973"/>
    <w:rsid w:val="00E469C0"/>
    <w:rsid w:val="00E648F5"/>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C0D"/>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Vikash Chandra {विकास चंद्र}</cp:lastModifiedBy>
  <cp:revision>21</cp:revision>
  <dcterms:created xsi:type="dcterms:W3CDTF">2020-03-30T05:50:00Z</dcterms:created>
  <dcterms:modified xsi:type="dcterms:W3CDTF">2025-09-17T08:28:00Z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2025-09-17T08:28:03Z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6a07ec7f-a2ee-4bd1-96a4-a83f2802b631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